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03" w:rsidRDefault="008F565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广东省公共安全技术防范</w:t>
      </w:r>
      <w:r>
        <w:rPr>
          <w:rFonts w:asciiTheme="majorEastAsia" w:eastAsiaTheme="majorEastAsia" w:hAnsiTheme="majorEastAsia"/>
          <w:b/>
          <w:sz w:val="36"/>
          <w:szCs w:val="36"/>
        </w:rPr>
        <w:t>行业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保护知识产权自律  公约承诺书</w:t>
      </w:r>
    </w:p>
    <w:p w:rsidR="002165B7" w:rsidRDefault="002165B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B76903" w:rsidRDefault="008F5655" w:rsidP="00367F66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为了维护安防市场的正常秩序、引导会员企业合规经营，促进行业持续健康发展，规范行业自律行为；坚持诚信原则，立足自主创新，遵守国家有关知识产权法律法规，反对采用不正当手段进行竞争。从维护全行业整体利益的高度出发，积极推进行业自律，创造良好的行业发展环境。</w:t>
      </w:r>
      <w:r>
        <w:rPr>
          <w:rFonts w:ascii="仿宋" w:eastAsia="仿宋" w:hAnsi="仿宋" w:hint="eastAsia"/>
          <w:sz w:val="30"/>
          <w:szCs w:val="30"/>
        </w:rPr>
        <w:t>本单位承诺如下</w:t>
      </w:r>
      <w:r>
        <w:rPr>
          <w:rFonts w:ascii="仿宋" w:eastAsia="仿宋" w:hAnsi="仿宋"/>
          <w:sz w:val="30"/>
          <w:szCs w:val="30"/>
        </w:rPr>
        <w:t>：</w:t>
      </w:r>
    </w:p>
    <w:p w:rsidR="00B76903" w:rsidRDefault="008F5655" w:rsidP="00367F66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一、 </w:t>
      </w:r>
      <w:r>
        <w:rPr>
          <w:rFonts w:ascii="仿宋" w:eastAsia="仿宋" w:hAnsi="仿宋" w:hint="eastAsia"/>
          <w:sz w:val="30"/>
          <w:szCs w:val="30"/>
        </w:rPr>
        <w:t>严格遵守《广东省公共安全技术防范</w:t>
      </w:r>
      <w:r>
        <w:rPr>
          <w:rFonts w:ascii="仿宋" w:eastAsia="仿宋" w:hAnsi="仿宋"/>
          <w:sz w:val="30"/>
          <w:szCs w:val="30"/>
        </w:rPr>
        <w:t>行业</w:t>
      </w:r>
      <w:r>
        <w:rPr>
          <w:rFonts w:ascii="仿宋" w:eastAsia="仿宋" w:hAnsi="仿宋" w:hint="eastAsia"/>
          <w:sz w:val="30"/>
          <w:szCs w:val="30"/>
        </w:rPr>
        <w:t>保护知识产权自律公约》。</w:t>
      </w:r>
    </w:p>
    <w:p w:rsidR="00B76903" w:rsidRDefault="008F5655" w:rsidP="00367F66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二、严格遵守知识产权相关法律法规，坚持自主创新，不以不正当方式获取、使用或者披露同行的商业秘密。</w:t>
      </w:r>
    </w:p>
    <w:p w:rsidR="00B76903" w:rsidRDefault="008F5655" w:rsidP="00367F66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三、诚信经营，信守合同，恪守承诺，不搞虚假宣传。</w:t>
      </w:r>
    </w:p>
    <w:p w:rsidR="00B76903" w:rsidRDefault="008F5655" w:rsidP="00367F66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</w:t>
      </w:r>
      <w:r>
        <w:rPr>
          <w:rFonts w:ascii="仿宋" w:eastAsia="仿宋" w:hAnsi="仿宋"/>
          <w:sz w:val="30"/>
          <w:szCs w:val="30"/>
        </w:rPr>
        <w:t>、公平竞争，正当竞争，不以低于成本或低于正常利润水平的低价销售，不以财物、回扣或者其他商业贿赂手段销售产品。</w:t>
      </w:r>
    </w:p>
    <w:p w:rsidR="00B76903" w:rsidRDefault="008F5655" w:rsidP="00367F66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</w:t>
      </w:r>
      <w:r>
        <w:rPr>
          <w:rFonts w:ascii="仿宋" w:eastAsia="仿宋" w:hAnsi="仿宋"/>
          <w:sz w:val="30"/>
          <w:szCs w:val="30"/>
        </w:rPr>
        <w:t>、尊重同行，以诚相待，团结协作，共同进步。不以任何方式损害竞争对手的商业信誉、商品声誉。</w:t>
      </w:r>
    </w:p>
    <w:p w:rsidR="00B76903" w:rsidRDefault="008F5655" w:rsidP="00367F66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以上承诺请社会各界监督。</w:t>
      </w:r>
    </w:p>
    <w:p w:rsidR="00B76903" w:rsidRDefault="008F5655" w:rsidP="00367F66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承诺单位（盖章）：</w:t>
      </w:r>
    </w:p>
    <w:p w:rsidR="00B76903" w:rsidRDefault="008F5655" w:rsidP="00367F66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法定代表人（签名）：</w:t>
      </w:r>
    </w:p>
    <w:p w:rsidR="00367F66" w:rsidRDefault="008F5655" w:rsidP="00367F66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日     期：</w:t>
      </w:r>
    </w:p>
    <w:p w:rsidR="00800FCC" w:rsidRDefault="00800FCC" w:rsidP="00367F66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B76903" w:rsidRDefault="002165B7" w:rsidP="00367F66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协会对接人</w:t>
      </w:r>
      <w:r w:rsidR="008F5655">
        <w:rPr>
          <w:rFonts w:ascii="仿宋" w:eastAsia="仿宋" w:hAnsi="仿宋" w:hint="eastAsia"/>
          <w:sz w:val="30"/>
          <w:szCs w:val="30"/>
        </w:rPr>
        <w:t>：</w:t>
      </w:r>
      <w:r w:rsidR="00A059A1">
        <w:rPr>
          <w:rFonts w:ascii="仿宋" w:eastAsia="仿宋" w:hAnsi="仿宋" w:hint="eastAsia"/>
          <w:sz w:val="30"/>
          <w:szCs w:val="30"/>
        </w:rPr>
        <w:t>梁红敏</w:t>
      </w:r>
      <w:r>
        <w:rPr>
          <w:rFonts w:ascii="仿宋" w:eastAsia="仿宋" w:hAnsi="仿宋" w:hint="eastAsia"/>
          <w:sz w:val="30"/>
          <w:szCs w:val="30"/>
        </w:rPr>
        <w:t>，</w:t>
      </w:r>
      <w:r w:rsidR="008F5655">
        <w:rPr>
          <w:rFonts w:ascii="仿宋" w:eastAsia="仿宋" w:hAnsi="仿宋" w:hint="eastAsia"/>
          <w:sz w:val="30"/>
          <w:szCs w:val="30"/>
        </w:rPr>
        <w:t>电话：+86-20-87322101/87322488转2</w:t>
      </w:r>
      <w:r w:rsidR="00A059A1">
        <w:rPr>
          <w:rFonts w:ascii="仿宋" w:eastAsia="仿宋" w:hAnsi="仿宋"/>
          <w:sz w:val="30"/>
          <w:szCs w:val="30"/>
        </w:rPr>
        <w:t>20</w:t>
      </w:r>
    </w:p>
    <w:p w:rsidR="00B76903" w:rsidRDefault="008F5655" w:rsidP="00367F66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传真：020-87322455</w:t>
      </w:r>
      <w:r w:rsidR="002165B7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电子邮箱：</w:t>
      </w:r>
      <w:r w:rsidR="00015278" w:rsidRPr="00015278">
        <w:rPr>
          <w:rFonts w:ascii="仿宋" w:eastAsia="仿宋" w:hAnsi="仿宋"/>
          <w:sz w:val="30"/>
          <w:szCs w:val="30"/>
        </w:rPr>
        <w:t>gdaf2@psworld.cn</w:t>
      </w:r>
      <w:bookmarkStart w:id="0" w:name="_GoBack"/>
      <w:bookmarkEnd w:id="0"/>
    </w:p>
    <w:sectPr w:rsidR="00B76903" w:rsidSect="00367F6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36B" w:rsidRDefault="007D436B" w:rsidP="00367F66">
      <w:r>
        <w:separator/>
      </w:r>
    </w:p>
  </w:endnote>
  <w:endnote w:type="continuationSeparator" w:id="0">
    <w:p w:rsidR="007D436B" w:rsidRDefault="007D436B" w:rsidP="0036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36B" w:rsidRDefault="007D436B" w:rsidP="00367F66">
      <w:r>
        <w:separator/>
      </w:r>
    </w:p>
  </w:footnote>
  <w:footnote w:type="continuationSeparator" w:id="0">
    <w:p w:rsidR="007D436B" w:rsidRDefault="007D436B" w:rsidP="00367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83196"/>
    <w:rsid w:val="00015278"/>
    <w:rsid w:val="001C300A"/>
    <w:rsid w:val="002165B7"/>
    <w:rsid w:val="00282B37"/>
    <w:rsid w:val="00292164"/>
    <w:rsid w:val="00305234"/>
    <w:rsid w:val="00362A41"/>
    <w:rsid w:val="00367F66"/>
    <w:rsid w:val="004F3734"/>
    <w:rsid w:val="00551B28"/>
    <w:rsid w:val="005C5C1E"/>
    <w:rsid w:val="006C0F78"/>
    <w:rsid w:val="006F1E19"/>
    <w:rsid w:val="00712AB9"/>
    <w:rsid w:val="007D436B"/>
    <w:rsid w:val="00800FCC"/>
    <w:rsid w:val="00823133"/>
    <w:rsid w:val="008F5655"/>
    <w:rsid w:val="0095339F"/>
    <w:rsid w:val="00977A74"/>
    <w:rsid w:val="00A059A1"/>
    <w:rsid w:val="00A766CF"/>
    <w:rsid w:val="00AE7A61"/>
    <w:rsid w:val="00B66530"/>
    <w:rsid w:val="00B76903"/>
    <w:rsid w:val="00C95E6B"/>
    <w:rsid w:val="00D243FC"/>
    <w:rsid w:val="00D352A5"/>
    <w:rsid w:val="00D84AA9"/>
    <w:rsid w:val="00E36318"/>
    <w:rsid w:val="00E83196"/>
    <w:rsid w:val="00EE7B20"/>
    <w:rsid w:val="00F13347"/>
    <w:rsid w:val="00F2425B"/>
    <w:rsid w:val="08815510"/>
    <w:rsid w:val="0B000956"/>
    <w:rsid w:val="17EB45D4"/>
    <w:rsid w:val="1B5A1177"/>
    <w:rsid w:val="1D0B7857"/>
    <w:rsid w:val="2D282C84"/>
    <w:rsid w:val="51D23B00"/>
    <w:rsid w:val="69123753"/>
    <w:rsid w:val="785E6FEB"/>
    <w:rsid w:val="7EF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FF1B45-2746-4541-9514-E6CC5B95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>微软中国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Administrator</cp:lastModifiedBy>
  <cp:revision>25</cp:revision>
  <cp:lastPrinted>2016-12-23T03:44:00Z</cp:lastPrinted>
  <dcterms:created xsi:type="dcterms:W3CDTF">2016-03-23T06:53:00Z</dcterms:created>
  <dcterms:modified xsi:type="dcterms:W3CDTF">2018-10-25T01:13:00Z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